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5A" w:rsidRPr="00FC5A3A" w:rsidRDefault="00A3555A" w:rsidP="00A3555A">
      <w:pPr>
        <w:widowControl w:val="0"/>
        <w:autoSpaceDE w:val="0"/>
        <w:autoSpaceDN w:val="0"/>
        <w:spacing w:before="68" w:after="0" w:line="240" w:lineRule="auto"/>
        <w:ind w:right="3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FC5A3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sz w:val="24"/>
          <w:szCs w:val="24"/>
        </w:rPr>
        <w:t>ОЛИМПИАДА</w:t>
      </w:r>
      <w:r w:rsidRPr="00FC5A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FC5A3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C5A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FC5A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sz w:val="24"/>
          <w:szCs w:val="24"/>
        </w:rPr>
        <w:t>ЯЗЫКУ</w:t>
      </w:r>
    </w:p>
    <w:p w:rsidR="00A3555A" w:rsidRPr="00FC5A3A" w:rsidRDefault="00A3555A" w:rsidP="00A3555A">
      <w:pPr>
        <w:widowControl w:val="0"/>
        <w:autoSpaceDE w:val="0"/>
        <w:autoSpaceDN w:val="0"/>
        <w:spacing w:before="105" w:after="0" w:line="240" w:lineRule="auto"/>
        <w:ind w:right="3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b/>
          <w:sz w:val="24"/>
          <w:szCs w:val="24"/>
        </w:rPr>
        <w:t>(ШКОЛЬНЫЙ</w:t>
      </w:r>
      <w:r w:rsidRPr="00FC5A3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b/>
          <w:sz w:val="24"/>
          <w:szCs w:val="24"/>
        </w:rPr>
        <w:t>ЭТАП)</w:t>
      </w:r>
    </w:p>
    <w:p w:rsidR="00A3555A" w:rsidRPr="00FC5A3A" w:rsidRDefault="00A3555A" w:rsidP="00A3555A">
      <w:pPr>
        <w:widowControl w:val="0"/>
        <w:autoSpaceDE w:val="0"/>
        <w:autoSpaceDN w:val="0"/>
        <w:spacing w:before="106" w:after="0" w:line="240" w:lineRule="auto"/>
        <w:ind w:right="3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>7-8</w:t>
      </w:r>
      <w:r w:rsidRPr="00FC5A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sz w:val="24"/>
          <w:szCs w:val="24"/>
        </w:rPr>
        <w:t>классы</w:t>
      </w:r>
    </w:p>
    <w:p w:rsidR="00A3555A" w:rsidRPr="00FC5A3A" w:rsidRDefault="00A3555A" w:rsidP="00A355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</w:p>
    <w:p w:rsidR="00A3555A" w:rsidRPr="00FC5A3A" w:rsidRDefault="00A3555A" w:rsidP="00A3555A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>Выпишите из предложений слова, в которых неправильно поставлено ударение (ударный гласный выделен прописной буквой). Исправьте ошибки.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Всех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удивИл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обЫчный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согнУтый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прут из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метАлла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котОрый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испОльзовали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Start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Э</w:t>
      </w:r>
      <w:proofErr w:type="gram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той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отдЕле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радиотовАров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разнообрАзные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пультЫ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домАшней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аппаратУры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Дел у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моЕй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бАбушки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обЫчно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непочАтый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край.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Вся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водА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былА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разлИта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по Ёмкостям в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счИтанные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мгновЕнья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Он мне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звОнит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кАждый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день с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зАвидным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упорством.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ШофЕр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вЫсадил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пассажИра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через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квАртал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Дверь в 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сосЕдний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подъЕзд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постоЯнно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5A3A">
        <w:rPr>
          <w:rFonts w:ascii="Times New Roman" w:eastAsia="Times New Roman" w:hAnsi="Times New Roman" w:cs="Times New Roman"/>
          <w:sz w:val="24"/>
          <w:szCs w:val="24"/>
        </w:rPr>
        <w:t>зАперта</w:t>
      </w:r>
      <w:proofErr w:type="spellEnd"/>
      <w:r w:rsidRPr="00FC5A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МатемАтиков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интересУют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только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иксЫ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Игреки. 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покУпку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квартиры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нужнЫ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немАлые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p w:rsidR="00A3555A" w:rsidRPr="00FC5A3A" w:rsidRDefault="00A3555A" w:rsidP="00A3555A">
      <w:pPr>
        <w:widowControl w:val="0"/>
        <w:numPr>
          <w:ilvl w:val="0"/>
          <w:numId w:val="1"/>
        </w:numPr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ОбщЕственность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отозвАлась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сегОдняшние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собЫтия</w:t>
      </w:r>
      <w:proofErr w:type="spellEnd"/>
      <w:r w:rsidRPr="00FC5A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3555A" w:rsidRPr="00FC5A3A" w:rsidRDefault="00A3555A" w:rsidP="00A3555A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FC5A3A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3555A" w:rsidRPr="00FC5A3A" w:rsidRDefault="00A3555A" w:rsidP="00A3555A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A3555A" w:rsidRPr="00FC5A3A" w:rsidRDefault="00A3555A" w:rsidP="00A3555A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A3555A" w:rsidRPr="00FC5A3A" w:rsidRDefault="00A3555A" w:rsidP="00A3555A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A3555A" w:rsidRPr="00FC5A3A" w:rsidRDefault="00A3555A" w:rsidP="00A3555A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55A" w:rsidRPr="00FC5A3A" w:rsidRDefault="00A3555A" w:rsidP="00A3555A">
      <w:pPr>
        <w:widowControl w:val="0"/>
        <w:autoSpaceDE w:val="0"/>
        <w:autoSpaceDN w:val="0"/>
        <w:spacing w:before="90" w:after="0" w:line="240" w:lineRule="auto"/>
        <w:ind w:right="22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i/>
          <w:sz w:val="24"/>
          <w:szCs w:val="24"/>
        </w:rPr>
        <w:t>Максимальный</w:t>
      </w:r>
      <w:r w:rsidRPr="00FC5A3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i/>
          <w:sz w:val="24"/>
          <w:szCs w:val="24"/>
        </w:rPr>
        <w:t>балл –</w:t>
      </w:r>
      <w:r w:rsidRPr="00FC5A3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b/>
          <w:i/>
          <w:sz w:val="24"/>
          <w:szCs w:val="24"/>
        </w:rPr>
        <w:t>10</w:t>
      </w:r>
    </w:p>
    <w:p w:rsidR="00A3555A" w:rsidRPr="00FC5A3A" w:rsidRDefault="00A3555A" w:rsidP="00A355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55A" w:rsidRPr="00A3555A" w:rsidRDefault="00A3555A" w:rsidP="00A3555A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55A">
        <w:rPr>
          <w:rFonts w:ascii="Times New Roman" w:eastAsia="Times New Roman" w:hAnsi="Times New Roman" w:cs="Times New Roman"/>
          <w:b/>
          <w:sz w:val="24"/>
          <w:szCs w:val="24"/>
        </w:rPr>
        <w:t>ЗАДАНИЕ 2.</w:t>
      </w:r>
    </w:p>
    <w:p w:rsidR="00A3555A" w:rsidRPr="00A3555A" w:rsidRDefault="00A3555A" w:rsidP="00A3555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Отгадайте слова, спрятанные за символами. Из этих слов соберите фразеологизм под номером 5. </w:t>
      </w:r>
      <w:r w:rsidRPr="00A355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Объясните его значение</w:t>
      </w:r>
      <w:r w:rsidRPr="00A35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55A" w:rsidRPr="00A3555A" w:rsidRDefault="00A3555A" w:rsidP="00A3555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55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краю обрыва он остановился ♫ вкопанный.</w:t>
      </w:r>
    </w:p>
    <w:p w:rsidR="00A3555A" w:rsidRPr="00A3555A" w:rsidRDefault="00A3555A" w:rsidP="00A3555A">
      <w:pPr>
        <w:tabs>
          <w:tab w:val="left" w:pos="3548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Он что-то пробормотал   </w:t>
      </w:r>
      <w:r w:rsidRPr="00A35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#</w:t>
      </w:r>
      <w:r w:rsidRPr="00A35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зубы.</w:t>
      </w:r>
    </w:p>
    <w:p w:rsidR="00A3555A" w:rsidRPr="00A3555A" w:rsidRDefault="00A3555A" w:rsidP="00A3555A">
      <w:pPr>
        <w:tabs>
          <w:tab w:val="left" w:pos="3548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Настало время вернуть размечтавшихся на грешную </w:t>
      </w:r>
      <w:r w:rsidRPr="00A35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&amp;</w:t>
      </w:r>
      <w:proofErr w:type="gramStart"/>
      <w:r w:rsidRPr="00A35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A3555A" w:rsidRPr="00FC5A3A" w:rsidRDefault="00A3555A" w:rsidP="00A3555A">
      <w:pPr>
        <w:tabs>
          <w:tab w:val="left" w:pos="354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Мой замысел написать рассказ с треском </w:t>
      </w:r>
      <w:r w:rsidRPr="00A35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@</w:t>
      </w:r>
      <w:r w:rsidRPr="00A35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Pr="00A35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A3555A" w:rsidRPr="00FC5A3A" w:rsidRDefault="00A3555A" w:rsidP="00A3555A">
      <w:pPr>
        <w:pStyle w:val="a3"/>
        <w:tabs>
          <w:tab w:val="left" w:pos="354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355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A3A">
        <w:rPr>
          <w:rFonts w:ascii="Times New Roman" w:hAnsi="Times New Roman" w:cs="Times New Roman"/>
          <w:sz w:val="24"/>
          <w:szCs w:val="24"/>
        </w:rPr>
        <w:t xml:space="preserve">5. ♫  </w:t>
      </w:r>
      <w:r w:rsidRPr="00FC5A3A">
        <w:rPr>
          <w:rFonts w:ascii="Times New Roman" w:hAnsi="Times New Roman" w:cs="Times New Roman"/>
          <w:b/>
          <w:sz w:val="24"/>
          <w:szCs w:val="24"/>
        </w:rPr>
        <w:t># &amp; @.</w:t>
      </w:r>
    </w:p>
    <w:p w:rsidR="00A3555A" w:rsidRPr="00A3555A" w:rsidRDefault="00A3555A" w:rsidP="00A355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_______________________________________________________________________</w:t>
      </w:r>
    </w:p>
    <w:p w:rsidR="00594CCE" w:rsidRPr="00FC5A3A" w:rsidRDefault="00594CCE">
      <w:pPr>
        <w:rPr>
          <w:rFonts w:ascii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  <w:r w:rsid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594CCE" w:rsidRPr="00FC5A3A" w:rsidRDefault="00594CCE">
      <w:pPr>
        <w:rPr>
          <w:rFonts w:ascii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r w:rsid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A3555A" w:rsidRPr="00A3555A" w:rsidRDefault="00594CCE" w:rsidP="00A35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r w:rsid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A3555A" w:rsidRPr="00A3555A" w:rsidRDefault="00A3555A" w:rsidP="006F7E81">
      <w:pPr>
        <w:tabs>
          <w:tab w:val="left" w:pos="3548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  <w:r w:rsidRPr="00A3555A">
        <w:rPr>
          <w:rFonts w:ascii="Times New Roman" w:eastAsia="Times New Roman" w:hAnsi="Times New Roman" w:cs="Times New Roman"/>
          <w:i/>
          <w:sz w:val="24"/>
          <w:szCs w:val="24"/>
        </w:rPr>
        <w:t>Максимальный</w:t>
      </w:r>
      <w:r w:rsidRPr="00A3555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A3555A">
        <w:rPr>
          <w:rFonts w:ascii="Times New Roman" w:eastAsia="Times New Roman" w:hAnsi="Times New Roman" w:cs="Times New Roman"/>
          <w:i/>
          <w:sz w:val="24"/>
          <w:szCs w:val="24"/>
        </w:rPr>
        <w:t>балл –</w:t>
      </w:r>
      <w:r w:rsidRPr="00A3555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48325B">
        <w:rPr>
          <w:rFonts w:ascii="Times New Roman" w:eastAsia="Times New Roman" w:hAnsi="Times New Roman" w:cs="Times New Roman"/>
          <w:b/>
          <w:i/>
          <w:sz w:val="24"/>
          <w:szCs w:val="24"/>
        </w:rPr>
        <w:t>6</w:t>
      </w:r>
      <w:bookmarkStart w:id="0" w:name="_GoBack"/>
      <w:bookmarkEnd w:id="0"/>
    </w:p>
    <w:p w:rsidR="00A3555A" w:rsidRPr="00A3555A" w:rsidRDefault="00A3555A" w:rsidP="00A3555A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55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 3.</w:t>
      </w:r>
    </w:p>
    <w:p w:rsidR="00594CCE" w:rsidRPr="00594CCE" w:rsidRDefault="00594CCE" w:rsidP="00594CC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4C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этих слов можно считать однокоренными? Выпишите их парами.</w:t>
      </w:r>
      <w:r w:rsidRP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Объясните, на основании чего вы сделали такой вывод?</w:t>
      </w:r>
      <w:r w:rsidR="008A7368" w:rsidRPr="00FC5A3A">
        <w:rPr>
          <w:rFonts w:ascii="Times New Roman" w:hAnsi="Times New Roman" w:cs="Times New Roman"/>
          <w:sz w:val="24"/>
          <w:szCs w:val="24"/>
        </w:rPr>
        <w:t xml:space="preserve"> </w:t>
      </w:r>
      <w:r w:rsidR="008A7368" w:rsidRP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Объясните, почему не являются однокоренными оставшиеся слова</w:t>
      </w:r>
      <w:proofErr w:type="gramStart"/>
      <w:r w:rsidR="008A7368" w:rsidRP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594CCE" w:rsidRPr="00FC5A3A" w:rsidRDefault="00594CCE" w:rsidP="00594CCE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594C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Разнополые, полярный, полевой, полый, полный, подпольный, заполнение, полюс, полёвка, половик, поленница, половник.  </w:t>
      </w:r>
      <w:proofErr w:type="gramEnd"/>
    </w:p>
    <w:p w:rsidR="00594CCE" w:rsidRPr="00A3555A" w:rsidRDefault="00594CCE" w:rsidP="00594CC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_______________________________________________________________________</w:t>
      </w:r>
    </w:p>
    <w:p w:rsidR="00594CCE" w:rsidRPr="00FC5A3A" w:rsidRDefault="00594CCE" w:rsidP="00594CCE">
      <w:pPr>
        <w:rPr>
          <w:rFonts w:ascii="Times New Roman" w:hAnsi="Times New Roman" w:cs="Times New Roman"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  <w:r w:rsidR="00FC5A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1C0666" w:rsidRPr="00FC5A3A" w:rsidRDefault="001C0666">
      <w:pPr>
        <w:rPr>
          <w:rFonts w:ascii="Times New Roman" w:hAnsi="Times New Roman" w:cs="Times New Roman"/>
          <w:sz w:val="24"/>
          <w:szCs w:val="24"/>
        </w:rPr>
      </w:pPr>
      <w:r w:rsidRPr="00FC5A3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FC5A3A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1C0666" w:rsidRPr="00FC5A3A" w:rsidRDefault="001C0666">
      <w:pPr>
        <w:rPr>
          <w:rFonts w:ascii="Times New Roman" w:hAnsi="Times New Roman" w:cs="Times New Roman"/>
          <w:sz w:val="24"/>
          <w:szCs w:val="24"/>
        </w:rPr>
      </w:pPr>
      <w:r w:rsidRPr="00FC5A3A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FC5A3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94CCE" w:rsidRPr="00594CCE" w:rsidRDefault="001C0666" w:rsidP="00FC5A3A">
      <w:pPr>
        <w:rPr>
          <w:rFonts w:ascii="Times New Roman" w:hAnsi="Times New Roman" w:cs="Times New Roman"/>
          <w:sz w:val="24"/>
          <w:szCs w:val="24"/>
        </w:rPr>
      </w:pPr>
      <w:r w:rsidRPr="00FC5A3A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FC5A3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A3555A" w:rsidRPr="00FC5A3A" w:rsidRDefault="00A3555A" w:rsidP="00A3555A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555A">
        <w:rPr>
          <w:rFonts w:ascii="Times New Roman" w:eastAsia="Times New Roman" w:hAnsi="Times New Roman" w:cs="Times New Roman"/>
          <w:i/>
          <w:sz w:val="24"/>
          <w:szCs w:val="24"/>
        </w:rPr>
        <w:t>Максимальный</w:t>
      </w:r>
      <w:r w:rsidRPr="00A3555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A3555A">
        <w:rPr>
          <w:rFonts w:ascii="Times New Roman" w:eastAsia="Times New Roman" w:hAnsi="Times New Roman" w:cs="Times New Roman"/>
          <w:i/>
          <w:sz w:val="24"/>
          <w:szCs w:val="24"/>
        </w:rPr>
        <w:t>балл –</w:t>
      </w:r>
      <w:r w:rsidRPr="00A3555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1C0666" w:rsidRPr="00FC5A3A">
        <w:rPr>
          <w:rFonts w:ascii="Times New Roman" w:eastAsia="Times New Roman" w:hAnsi="Times New Roman" w:cs="Times New Roman"/>
          <w:b/>
          <w:i/>
          <w:sz w:val="24"/>
          <w:szCs w:val="24"/>
        </w:rPr>
        <w:t>12</w:t>
      </w:r>
    </w:p>
    <w:p w:rsidR="000631AE" w:rsidRPr="00FC5A3A" w:rsidRDefault="000631AE" w:rsidP="00A3555A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21634" w:rsidRPr="00FC5A3A" w:rsidRDefault="00F21634" w:rsidP="00F21634">
      <w:pPr>
        <w:widowControl w:val="0"/>
        <w:autoSpaceDE w:val="0"/>
        <w:autoSpaceDN w:val="0"/>
        <w:spacing w:after="0" w:line="240" w:lineRule="auto"/>
        <w:ind w:right="22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b/>
          <w:sz w:val="24"/>
          <w:szCs w:val="24"/>
        </w:rPr>
        <w:t>ЗАДАНИЕ 4</w:t>
      </w:r>
    </w:p>
    <w:p w:rsidR="000631AE" w:rsidRPr="000631AE" w:rsidRDefault="000631AE" w:rsidP="000631AE">
      <w:pPr>
        <w:shd w:val="clear" w:color="auto" w:fill="FFFFFF"/>
        <w:spacing w:before="100" w:beforeAutospacing="1" w:after="100" w:afterAutospacing="1" w:line="240" w:lineRule="auto"/>
        <w:ind w:left="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1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Определите род имен существительных.</w:t>
      </w:r>
    </w:p>
    <w:p w:rsidR="000631AE" w:rsidRPr="00FC5A3A" w:rsidRDefault="000631AE" w:rsidP="000631AE">
      <w:pPr>
        <w:shd w:val="clear" w:color="auto" w:fill="FFFFFF"/>
        <w:spacing w:after="240" w:line="480" w:lineRule="auto"/>
        <w:ind w:left="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631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Кофе, фламинго, шимпанзе,  депо, какао, умница, задира, вилы, грабли, сумерки, сутки,  фамилия, скакалки, иголки, знамёна, хрусталь, шаль, шампунь.</w:t>
      </w:r>
      <w:proofErr w:type="gramEnd"/>
    </w:p>
    <w:p w:rsidR="00FC5A3A" w:rsidRPr="000631AE" w:rsidRDefault="00FC5A3A" w:rsidP="00FC5A3A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555A">
        <w:rPr>
          <w:rFonts w:ascii="Times New Roman" w:eastAsia="Times New Roman" w:hAnsi="Times New Roman" w:cs="Times New Roman"/>
          <w:i/>
          <w:sz w:val="24"/>
          <w:szCs w:val="24"/>
        </w:rPr>
        <w:t>Максимальный</w:t>
      </w:r>
      <w:r w:rsidRPr="00A3555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A3555A">
        <w:rPr>
          <w:rFonts w:ascii="Times New Roman" w:eastAsia="Times New Roman" w:hAnsi="Times New Roman" w:cs="Times New Roman"/>
          <w:i/>
          <w:sz w:val="24"/>
          <w:szCs w:val="24"/>
        </w:rPr>
        <w:t>балл –</w:t>
      </w:r>
      <w:r w:rsidRPr="00A3555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C5A3A">
        <w:rPr>
          <w:rFonts w:ascii="Times New Roman" w:eastAsia="Times New Roman" w:hAnsi="Times New Roman" w:cs="Times New Roman"/>
          <w:b/>
          <w:i/>
          <w:sz w:val="24"/>
          <w:szCs w:val="24"/>
        </w:rPr>
        <w:t>9</w:t>
      </w:r>
    </w:p>
    <w:p w:rsidR="000631AE" w:rsidRPr="00FC5A3A" w:rsidRDefault="000631AE" w:rsidP="001704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C5A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</w:t>
      </w:r>
    </w:p>
    <w:p w:rsidR="00F21634" w:rsidRPr="00FC5A3A" w:rsidRDefault="00F21634" w:rsidP="001704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6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Определите</w:t>
      </w:r>
      <w:r w:rsidRPr="00FC5A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синтаксическую роль инфинитива</w:t>
      </w:r>
      <w:r w:rsidR="00170452" w:rsidRPr="00FC5A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</w:t>
      </w:r>
      <w:r w:rsidRPr="00FC5A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216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данных предложениях.</w:t>
      </w:r>
      <w:r w:rsidR="00170452" w:rsidRPr="00FC5A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Составьте предложение, где инфинитив являлся бы подлежащим</w:t>
      </w:r>
    </w:p>
    <w:p w:rsidR="00170452" w:rsidRPr="00FC5A3A" w:rsidRDefault="00170452" w:rsidP="00F21634">
      <w:pPr>
        <w:pStyle w:val="a5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Ваша задача – научиться рисованию угольными мелками.</w:t>
      </w:r>
    </w:p>
    <w:p w:rsidR="00F21634" w:rsidRPr="00FC5A3A" w:rsidRDefault="00F21634" w:rsidP="00F21634">
      <w:pPr>
        <w:pStyle w:val="a5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договорились встретиться</w:t>
      </w:r>
      <w:r w:rsidR="00170452" w:rsidRPr="00FC5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пять часов на катке.</w:t>
      </w:r>
    </w:p>
    <w:p w:rsidR="00F21634" w:rsidRPr="00FC5A3A" w:rsidRDefault="00F21634" w:rsidP="00F21634">
      <w:pPr>
        <w:pStyle w:val="a5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Охота странствовать напала на него</w:t>
      </w:r>
      <w:r w:rsidR="00170452" w:rsidRPr="00FC5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70452" w:rsidRPr="00FC5A3A" w:rsidRDefault="00170452" w:rsidP="00170452">
      <w:pPr>
        <w:pStyle w:val="a5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Сосед один иногда наезжает в карты играть </w:t>
      </w:r>
    </w:p>
    <w:p w:rsidR="00F21634" w:rsidRPr="00FC5A3A" w:rsidRDefault="00170452" w:rsidP="00170452">
      <w:pPr>
        <w:pStyle w:val="a5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полезно</w:t>
      </w:r>
    </w:p>
    <w:p w:rsidR="00F21634" w:rsidRPr="00FC5A3A" w:rsidRDefault="00170452" w:rsidP="00F21634">
      <w:pPr>
        <w:pStyle w:val="a5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за мыслями великого человека есть наука самая занимательная.</w:t>
      </w:r>
    </w:p>
    <w:p w:rsidR="00F21634" w:rsidRPr="00A3555A" w:rsidRDefault="006F7E81" w:rsidP="00A3555A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i/>
          <w:sz w:val="24"/>
          <w:szCs w:val="24"/>
        </w:rPr>
        <w:t>Максимальный балл</w:t>
      </w:r>
      <w:r w:rsidRPr="00FC5A3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– 14</w:t>
      </w:r>
    </w:p>
    <w:p w:rsidR="00A3555A" w:rsidRPr="00FC5A3A" w:rsidRDefault="00A3555A" w:rsidP="00A355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1634" w:rsidRPr="00FC5A3A" w:rsidRDefault="000631AE" w:rsidP="00F21634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FC5A3A">
        <w:rPr>
          <w:b/>
          <w:color w:val="000000"/>
        </w:rPr>
        <w:t>ЗАДАНИЕ 6</w:t>
      </w:r>
    </w:p>
    <w:p w:rsidR="00F21634" w:rsidRPr="00FC5A3A" w:rsidRDefault="00F21634" w:rsidP="00F2163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C5A3A">
        <w:rPr>
          <w:color w:val="000000"/>
        </w:rPr>
        <w:t>Даны турецкие слова и словосочетания, а также их переводы на русский язык:</w:t>
      </w:r>
    </w:p>
    <w:p w:rsidR="00F21634" w:rsidRPr="00FC5A3A" w:rsidRDefault="00F21634" w:rsidP="00F2163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FC5A3A">
        <w:rPr>
          <w:color w:val="000000"/>
        </w:rPr>
        <w:t>Ada</w:t>
      </w:r>
      <w:proofErr w:type="spellEnd"/>
      <w:r w:rsidRPr="00FC5A3A">
        <w:rPr>
          <w:color w:val="000000"/>
        </w:rPr>
        <w:t xml:space="preserve"> – остров, </w:t>
      </w:r>
      <w:proofErr w:type="spellStart"/>
      <w:r w:rsidRPr="00FC5A3A">
        <w:rPr>
          <w:color w:val="000000"/>
        </w:rPr>
        <w:t>adalar</w:t>
      </w:r>
      <w:proofErr w:type="spellEnd"/>
      <w:r w:rsidRPr="00FC5A3A">
        <w:rPr>
          <w:color w:val="000000"/>
        </w:rPr>
        <w:t xml:space="preserve"> – острова, </w:t>
      </w:r>
      <w:proofErr w:type="spellStart"/>
      <w:r w:rsidRPr="00FC5A3A">
        <w:rPr>
          <w:color w:val="000000"/>
        </w:rPr>
        <w:t>iki</w:t>
      </w:r>
      <w:proofErr w:type="spellEnd"/>
      <w:r w:rsidRPr="00FC5A3A">
        <w:rPr>
          <w:color w:val="000000"/>
        </w:rPr>
        <w:t xml:space="preserve"> </w:t>
      </w:r>
      <w:proofErr w:type="spellStart"/>
      <w:r w:rsidRPr="00FC5A3A">
        <w:rPr>
          <w:color w:val="000000"/>
        </w:rPr>
        <w:t>tas</w:t>
      </w:r>
      <w:proofErr w:type="spellEnd"/>
      <w:r w:rsidRPr="00FC5A3A">
        <w:rPr>
          <w:color w:val="000000"/>
        </w:rPr>
        <w:t xml:space="preserve"> – две чашки, </w:t>
      </w:r>
      <w:proofErr w:type="spellStart"/>
      <w:r w:rsidRPr="00FC5A3A">
        <w:rPr>
          <w:color w:val="000000"/>
        </w:rPr>
        <w:t>adam</w:t>
      </w:r>
      <w:proofErr w:type="spellEnd"/>
      <w:r w:rsidRPr="00FC5A3A">
        <w:rPr>
          <w:color w:val="000000"/>
        </w:rPr>
        <w:t xml:space="preserve"> – человек, </w:t>
      </w:r>
      <w:proofErr w:type="spellStart"/>
      <w:r w:rsidRPr="00FC5A3A">
        <w:rPr>
          <w:color w:val="000000"/>
        </w:rPr>
        <w:t>otuz</w:t>
      </w:r>
      <w:proofErr w:type="spellEnd"/>
      <w:r w:rsidRPr="00FC5A3A">
        <w:rPr>
          <w:color w:val="000000"/>
        </w:rPr>
        <w:t xml:space="preserve"> </w:t>
      </w:r>
      <w:proofErr w:type="spellStart"/>
      <w:r w:rsidRPr="00FC5A3A">
        <w:rPr>
          <w:color w:val="000000"/>
        </w:rPr>
        <w:t>adam</w:t>
      </w:r>
      <w:proofErr w:type="spellEnd"/>
      <w:r w:rsidRPr="00FC5A3A">
        <w:rPr>
          <w:color w:val="000000"/>
        </w:rPr>
        <w:t xml:space="preserve"> – двадцать человек, </w:t>
      </w:r>
      <w:proofErr w:type="spellStart"/>
      <w:r w:rsidRPr="00FC5A3A">
        <w:rPr>
          <w:color w:val="000000"/>
        </w:rPr>
        <w:t>taslar</w:t>
      </w:r>
      <w:proofErr w:type="spellEnd"/>
      <w:r w:rsidRPr="00FC5A3A">
        <w:rPr>
          <w:color w:val="000000"/>
        </w:rPr>
        <w:t xml:space="preserve"> – чашки.</w:t>
      </w:r>
    </w:p>
    <w:p w:rsidR="00F21634" w:rsidRPr="00FC5A3A" w:rsidRDefault="00F21634" w:rsidP="00F2163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C5A3A">
        <w:rPr>
          <w:color w:val="000000"/>
        </w:rPr>
        <w:t xml:space="preserve">Как будет по-турецки: </w:t>
      </w:r>
      <w:r w:rsidR="006F7E81" w:rsidRPr="00FC5A3A">
        <w:rPr>
          <w:color w:val="000000"/>
        </w:rPr>
        <w:t>«</w:t>
      </w:r>
      <w:r w:rsidRPr="00FC5A3A">
        <w:rPr>
          <w:color w:val="000000"/>
        </w:rPr>
        <w:t>двадцать островов?</w:t>
      </w:r>
      <w:r w:rsidR="006F7E81" w:rsidRPr="00FC5A3A">
        <w:rPr>
          <w:color w:val="000000"/>
        </w:rPr>
        <w:t xml:space="preserve">», </w:t>
      </w:r>
      <w:r w:rsidRPr="00FC5A3A">
        <w:rPr>
          <w:color w:val="000000"/>
        </w:rPr>
        <w:t xml:space="preserve"> </w:t>
      </w:r>
      <w:r w:rsidR="006F7E81" w:rsidRPr="00FC5A3A">
        <w:rPr>
          <w:color w:val="000000"/>
        </w:rPr>
        <w:t>«</w:t>
      </w:r>
      <w:r w:rsidRPr="00FC5A3A">
        <w:rPr>
          <w:color w:val="000000"/>
        </w:rPr>
        <w:t>люди?</w:t>
      </w:r>
      <w:r w:rsidR="006F7E81" w:rsidRPr="00FC5A3A">
        <w:rPr>
          <w:color w:val="000000"/>
        </w:rPr>
        <w:t>»</w:t>
      </w:r>
    </w:p>
    <w:p w:rsidR="001C0666" w:rsidRDefault="006F7E81" w:rsidP="00FC5A3A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C5A3A">
        <w:rPr>
          <w:rFonts w:ascii="Times New Roman" w:eastAsia="Times New Roman" w:hAnsi="Times New Roman" w:cs="Times New Roman"/>
          <w:i/>
          <w:sz w:val="24"/>
          <w:szCs w:val="24"/>
        </w:rPr>
        <w:t>Максимальный балл</w:t>
      </w:r>
      <w:r w:rsidRPr="00FC5A3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– 2</w:t>
      </w:r>
    </w:p>
    <w:p w:rsidR="00FC5A3A" w:rsidRDefault="00FC5A3A" w:rsidP="00FC5A3A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C5A3A" w:rsidRPr="00596F02" w:rsidRDefault="00FC5A3A" w:rsidP="00FC5A3A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4"/>
        </w:rPr>
        <w:sectPr w:rsidR="00FC5A3A" w:rsidRPr="00596F02">
          <w:pgSz w:w="11910" w:h="16840"/>
          <w:pgMar w:top="1040" w:right="340" w:bottom="1240" w:left="1480" w:header="0" w:footer="991" w:gutter="0"/>
          <w:cols w:space="720"/>
        </w:sectPr>
      </w:pPr>
    </w:p>
    <w:p w:rsidR="006532A6" w:rsidRDefault="006532A6"/>
    <w:sectPr w:rsidR="00653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434"/>
    <w:multiLevelType w:val="multilevel"/>
    <w:tmpl w:val="9E3011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5148D"/>
    <w:multiLevelType w:val="multilevel"/>
    <w:tmpl w:val="9E3011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115C3A"/>
    <w:multiLevelType w:val="multilevel"/>
    <w:tmpl w:val="F17CA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E844C4"/>
    <w:multiLevelType w:val="multilevel"/>
    <w:tmpl w:val="8724D7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BA0271"/>
    <w:multiLevelType w:val="multilevel"/>
    <w:tmpl w:val="B37E7E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55A"/>
    <w:rsid w:val="000631AE"/>
    <w:rsid w:val="00170452"/>
    <w:rsid w:val="001C0666"/>
    <w:rsid w:val="0048325B"/>
    <w:rsid w:val="00594CCE"/>
    <w:rsid w:val="006532A6"/>
    <w:rsid w:val="006F7E81"/>
    <w:rsid w:val="008A7368"/>
    <w:rsid w:val="00A3555A"/>
    <w:rsid w:val="00F21634"/>
    <w:rsid w:val="00FC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55A"/>
    <w:pPr>
      <w:spacing w:after="0" w:line="240" w:lineRule="auto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F21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216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55A"/>
    <w:pPr>
      <w:spacing w:after="0" w:line="240" w:lineRule="auto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F21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21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2024-09-22T09:25:00Z</dcterms:created>
  <dcterms:modified xsi:type="dcterms:W3CDTF">2024-09-22T11:09:00Z</dcterms:modified>
</cp:coreProperties>
</file>